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30" w:type="dxa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0"/>
        <w:gridCol w:w="1417"/>
        <w:gridCol w:w="596"/>
        <w:gridCol w:w="540"/>
        <w:gridCol w:w="1219"/>
        <w:gridCol w:w="791"/>
        <w:gridCol w:w="540"/>
        <w:gridCol w:w="110"/>
        <w:gridCol w:w="1877"/>
      </w:tblGrid>
      <w:tr w:rsidR="00FE222F" w:rsidRPr="00FE222F" w14:paraId="393B1C48" w14:textId="77777777" w:rsidTr="00DB46E7">
        <w:trPr>
          <w:trHeight w:val="495"/>
          <w:jc w:val="center"/>
        </w:trPr>
        <w:tc>
          <w:tcPr>
            <w:tcW w:w="993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3B1C45" w14:textId="3B4E6F8F" w:rsidR="00DA07D8" w:rsidRPr="00FE222F" w:rsidRDefault="000A40E0" w:rsidP="00F910DA">
            <w:pPr>
              <w:widowControl/>
              <w:jc w:val="center"/>
              <w:rPr>
                <w:rFonts w:ascii="標楷體" w:eastAsia="標楷體" w:hAnsi="標楷體"/>
                <w:sz w:val="34"/>
                <w:szCs w:val="34"/>
              </w:rPr>
            </w:pPr>
            <w:r w:rsidRPr="000A40E0">
              <w:rPr>
                <w:rFonts w:ascii="標楷體" w:eastAsia="標楷體" w:hAnsi="標楷體" w:hint="eastAsia"/>
                <w:sz w:val="34"/>
                <w:szCs w:val="34"/>
              </w:rPr>
              <w:t>財團法人東海大學附屬高級中等學</w:t>
            </w:r>
            <w:r w:rsidR="00383317">
              <w:rPr>
                <w:rFonts w:ascii="標楷體" w:eastAsia="標楷體" w:hAnsi="標楷體" w:hint="eastAsia"/>
                <w:sz w:val="34"/>
                <w:szCs w:val="34"/>
              </w:rPr>
              <w:t>校</w:t>
            </w:r>
          </w:p>
          <w:p w14:paraId="393B1C46" w14:textId="78907750" w:rsidR="00A408B3" w:rsidRPr="00FE222F" w:rsidRDefault="00743A89" w:rsidP="00F910DA">
            <w:pPr>
              <w:widowControl/>
              <w:jc w:val="center"/>
              <w:rPr>
                <w:rFonts w:ascii="標楷體" w:eastAsia="標楷體" w:hAnsi="標楷體"/>
                <w:sz w:val="34"/>
                <w:szCs w:val="34"/>
              </w:rPr>
            </w:pPr>
            <w:r w:rsidRPr="00743A89">
              <w:rPr>
                <w:rFonts w:ascii="標楷體" w:eastAsia="標楷體" w:hAnsi="標楷體" w:hint="eastAsia"/>
                <w:sz w:val="34"/>
                <w:szCs w:val="34"/>
              </w:rPr>
              <w:t>意象美化工程</w:t>
            </w:r>
          </w:p>
          <w:p w14:paraId="393B1C47" w14:textId="77777777" w:rsidR="00F910DA" w:rsidRPr="00FE222F" w:rsidRDefault="00F910DA" w:rsidP="00F910DA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36"/>
                <w:szCs w:val="36"/>
              </w:rPr>
            </w:pPr>
            <w:r w:rsidRPr="00FE222F">
              <w:rPr>
                <w:rFonts w:ascii="標楷體" w:eastAsia="標楷體" w:hAnsi="標楷體" w:cs="新細明體" w:hint="eastAsia"/>
                <w:b/>
                <w:bCs/>
                <w:kern w:val="0"/>
                <w:sz w:val="36"/>
                <w:szCs w:val="36"/>
              </w:rPr>
              <w:t>投標廠商資格審查表</w:t>
            </w:r>
          </w:p>
        </w:tc>
      </w:tr>
      <w:tr w:rsidR="00FE222F" w:rsidRPr="00FE222F" w14:paraId="393B1C4A" w14:textId="77777777" w:rsidTr="00DB46E7">
        <w:trPr>
          <w:trHeight w:val="540"/>
          <w:jc w:val="center"/>
        </w:trPr>
        <w:tc>
          <w:tcPr>
            <w:tcW w:w="993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3B1C49" w14:textId="77777777" w:rsidR="00F910DA" w:rsidRPr="00FE222F" w:rsidRDefault="00F910DA" w:rsidP="00F910DA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E222F">
              <w:rPr>
                <w:rFonts w:ascii="標楷體" w:eastAsia="標楷體" w:hAnsi="標楷體" w:cs="新細明體" w:hint="eastAsia"/>
                <w:kern w:val="0"/>
              </w:rPr>
              <w:t>中華民國         年          月            日</w:t>
            </w:r>
          </w:p>
        </w:tc>
      </w:tr>
      <w:tr w:rsidR="00FE222F" w:rsidRPr="00FE222F" w14:paraId="393B1C51" w14:textId="77777777" w:rsidTr="00DB46E7">
        <w:trPr>
          <w:trHeight w:val="196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B1C4B" w14:textId="77777777" w:rsidR="003978A0" w:rsidRPr="00FE222F" w:rsidRDefault="003978A0" w:rsidP="00F910D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E222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廠 商 名 稱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B1C4C" w14:textId="77777777" w:rsidR="003978A0" w:rsidRPr="00FE222F" w:rsidRDefault="003978A0" w:rsidP="00F910D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B1C4D" w14:textId="77777777" w:rsidR="003978A0" w:rsidRPr="00FE222F" w:rsidRDefault="003978A0" w:rsidP="003978A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E222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印鑑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B1C4E" w14:textId="77777777" w:rsidR="003978A0" w:rsidRPr="00FE222F" w:rsidRDefault="003978A0" w:rsidP="00F910DA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B1C4F" w14:textId="77777777" w:rsidR="003978A0" w:rsidRPr="00FE222F" w:rsidRDefault="003978A0" w:rsidP="00F910D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E222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廠址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B1C50" w14:textId="77777777" w:rsidR="003978A0" w:rsidRPr="00FE222F" w:rsidRDefault="003978A0" w:rsidP="00F910DA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FE222F" w:rsidRPr="00FE222F" w14:paraId="393B1C58" w14:textId="77777777" w:rsidTr="00DB46E7">
        <w:trPr>
          <w:trHeight w:val="196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B1C52" w14:textId="77777777" w:rsidR="003978A0" w:rsidRPr="00FE222F" w:rsidRDefault="003978A0" w:rsidP="00F910D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E222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負責人姓名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B1C53" w14:textId="77777777" w:rsidR="003978A0" w:rsidRPr="00FE222F" w:rsidRDefault="003978A0" w:rsidP="00F910D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B1C54" w14:textId="77777777" w:rsidR="003978A0" w:rsidRPr="00FE222F" w:rsidRDefault="003978A0" w:rsidP="003978A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E222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簽章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B1C55" w14:textId="77777777" w:rsidR="003978A0" w:rsidRPr="00FE222F" w:rsidRDefault="003978A0" w:rsidP="00F910DA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B1C56" w14:textId="77777777" w:rsidR="003978A0" w:rsidRPr="00FE222F" w:rsidRDefault="003978A0" w:rsidP="00F910D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E222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住址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B1C57" w14:textId="77777777" w:rsidR="003978A0" w:rsidRPr="00FE222F" w:rsidRDefault="003978A0" w:rsidP="00F910DA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FE222F" w:rsidRPr="00FE222F" w14:paraId="393B1C5B" w14:textId="77777777" w:rsidTr="00DB46E7">
        <w:trPr>
          <w:trHeight w:val="79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B1C59" w14:textId="77777777" w:rsidR="003978A0" w:rsidRPr="00FE222F" w:rsidRDefault="003978A0" w:rsidP="00F910D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E222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資本額</w:t>
            </w:r>
          </w:p>
        </w:tc>
        <w:tc>
          <w:tcPr>
            <w:tcW w:w="70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B1C5A" w14:textId="77777777" w:rsidR="003978A0" w:rsidRPr="00FE222F" w:rsidRDefault="003978A0" w:rsidP="00F910DA">
            <w:pPr>
              <w:widowControl/>
              <w:ind w:firstLineChars="100" w:firstLine="280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E222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新臺幣                                   元整</w:t>
            </w:r>
          </w:p>
        </w:tc>
      </w:tr>
      <w:tr w:rsidR="00FE222F" w:rsidRPr="00FE222F" w14:paraId="393B1C61" w14:textId="77777777" w:rsidTr="00DB46E7">
        <w:trPr>
          <w:trHeight w:val="79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B1C5C" w14:textId="77777777" w:rsidR="00101636" w:rsidRPr="00FE222F" w:rsidRDefault="00101636" w:rsidP="00F910D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E222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公司執照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B1C5D" w14:textId="77777777" w:rsidR="00101636" w:rsidRPr="00FE222F" w:rsidRDefault="00101636" w:rsidP="00F910D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E222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字    號</w:t>
            </w: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B1C5E" w14:textId="77777777" w:rsidR="00101636" w:rsidRPr="00FE222F" w:rsidRDefault="00101636" w:rsidP="001016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B1C5F" w14:textId="77777777" w:rsidR="00101636" w:rsidRPr="00FE222F" w:rsidRDefault="00101636" w:rsidP="00101636">
            <w:pPr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E222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發證日期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B1C60" w14:textId="77777777" w:rsidR="00101636" w:rsidRPr="00FE222F" w:rsidRDefault="00101636" w:rsidP="00F910DA">
            <w:pPr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E222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FE222F" w:rsidRPr="00FE222F" w14:paraId="393B1C67" w14:textId="77777777" w:rsidTr="00DB46E7">
        <w:trPr>
          <w:trHeight w:val="795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B1C62" w14:textId="77777777" w:rsidR="00101636" w:rsidRPr="00FE222F" w:rsidRDefault="00101636" w:rsidP="003112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E222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營利事業登記證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B1C63" w14:textId="77777777" w:rsidR="00101636" w:rsidRPr="00FE222F" w:rsidRDefault="00101636" w:rsidP="003112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E222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字    號</w:t>
            </w: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B1C64" w14:textId="77777777" w:rsidR="00101636" w:rsidRPr="00FE222F" w:rsidRDefault="00101636" w:rsidP="001016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B1C65" w14:textId="77777777" w:rsidR="00101636" w:rsidRPr="00FE222F" w:rsidRDefault="00101636" w:rsidP="00101636">
            <w:pPr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E222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發證日期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B1C66" w14:textId="77777777" w:rsidR="00101636" w:rsidRPr="00FE222F" w:rsidRDefault="00101636" w:rsidP="00F910DA">
            <w:pPr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E222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FE222F" w:rsidRPr="00FE222F" w14:paraId="393B1C6A" w14:textId="77777777" w:rsidTr="00DB46E7">
        <w:trPr>
          <w:trHeight w:val="795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B1C68" w14:textId="77777777" w:rsidR="00101636" w:rsidRPr="00FE222F" w:rsidRDefault="004A7C76" w:rsidP="00F910DA">
            <w:pPr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E222F">
              <w:rPr>
                <w:rFonts w:ascii="標楷體" w:eastAsia="標楷體" w:hAnsi="標楷體" w:cs="新細明體" w:hint="eastAsia"/>
                <w:kern w:val="0"/>
              </w:rPr>
              <w:t>曾完成</w:t>
            </w:r>
            <w:r w:rsidR="009A1044" w:rsidRPr="00FE222F">
              <w:rPr>
                <w:rFonts w:ascii="標楷體" w:eastAsia="標楷體" w:hAnsi="標楷體" w:cs="新細明體" w:hint="eastAsia"/>
                <w:kern w:val="0"/>
              </w:rPr>
              <w:t>相關工程</w:t>
            </w:r>
            <w:r w:rsidRPr="00FE222F">
              <w:rPr>
                <w:rFonts w:ascii="標楷體" w:eastAsia="標楷體" w:hAnsi="標楷體" w:cs="新細明體" w:hint="eastAsia"/>
                <w:kern w:val="0"/>
              </w:rPr>
              <w:t>證明文件</w:t>
            </w:r>
          </w:p>
        </w:tc>
        <w:tc>
          <w:tcPr>
            <w:tcW w:w="709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B1C69" w14:textId="77777777" w:rsidR="00101636" w:rsidRPr="00FE222F" w:rsidRDefault="00101636" w:rsidP="00F910DA">
            <w:pPr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E222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FE222F" w:rsidRPr="00FE222F" w14:paraId="393B1C6D" w14:textId="77777777" w:rsidTr="00DB46E7">
        <w:trPr>
          <w:trHeight w:val="79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B1C6B" w14:textId="77777777" w:rsidR="00101636" w:rsidRPr="00FE222F" w:rsidRDefault="00101636" w:rsidP="00F910D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E222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最近一期完稅證明</w:t>
            </w:r>
          </w:p>
        </w:tc>
        <w:tc>
          <w:tcPr>
            <w:tcW w:w="709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B1C6C" w14:textId="77777777" w:rsidR="00101636" w:rsidRPr="00FE222F" w:rsidRDefault="00101636" w:rsidP="00F910D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E222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FE222F" w:rsidRPr="00FE222F" w14:paraId="393B1C70" w14:textId="77777777" w:rsidTr="00DB46E7">
        <w:trPr>
          <w:trHeight w:val="795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B1C6E" w14:textId="77777777" w:rsidR="00101636" w:rsidRPr="00FE222F" w:rsidRDefault="004A7C76" w:rsidP="0010163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E222F">
              <w:rPr>
                <w:rFonts w:ascii="標楷體" w:eastAsia="標楷體" w:hAnsi="標楷體" w:cs="新細明體" w:hint="eastAsia"/>
                <w:kern w:val="0"/>
              </w:rPr>
              <w:t>六個月內無退票紀錄證明</w:t>
            </w:r>
          </w:p>
        </w:tc>
        <w:tc>
          <w:tcPr>
            <w:tcW w:w="709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B1C6F" w14:textId="77777777" w:rsidR="00101636" w:rsidRPr="00FE222F" w:rsidRDefault="00101636" w:rsidP="00F910D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E222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FE222F" w:rsidRPr="00FE222F" w14:paraId="393B1C73" w14:textId="77777777" w:rsidTr="00DB46E7">
        <w:trPr>
          <w:trHeight w:val="79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B1C71" w14:textId="77777777" w:rsidR="00101636" w:rsidRPr="00FE222F" w:rsidRDefault="004A7C76" w:rsidP="00F910DA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E222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統一編號</w:t>
            </w:r>
          </w:p>
        </w:tc>
        <w:tc>
          <w:tcPr>
            <w:tcW w:w="70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B1C72" w14:textId="77777777" w:rsidR="00101636" w:rsidRPr="00FE222F" w:rsidRDefault="00101636" w:rsidP="00F910D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FE222F" w:rsidRPr="00FE222F" w14:paraId="393B1C76" w14:textId="77777777" w:rsidTr="00DB46E7">
        <w:trPr>
          <w:trHeight w:val="795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B1C74" w14:textId="77777777" w:rsidR="00101636" w:rsidRPr="00FE222F" w:rsidRDefault="00101636" w:rsidP="00F910D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E222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備註</w:t>
            </w:r>
          </w:p>
        </w:tc>
        <w:tc>
          <w:tcPr>
            <w:tcW w:w="70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B1C75" w14:textId="77777777" w:rsidR="00101636" w:rsidRPr="00FE222F" w:rsidRDefault="00101636" w:rsidP="00F910D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E222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101636" w:rsidRPr="00FE222F" w14:paraId="393B1C79" w14:textId="77777777" w:rsidTr="00DB46E7">
        <w:trPr>
          <w:trHeight w:val="1591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B1C77" w14:textId="77777777" w:rsidR="00101636" w:rsidRPr="00FE222F" w:rsidRDefault="00101636" w:rsidP="00F910DA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FE222F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審查人員意見及簽章</w:t>
            </w:r>
          </w:p>
        </w:tc>
        <w:tc>
          <w:tcPr>
            <w:tcW w:w="70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B1C78" w14:textId="77777777" w:rsidR="00101636" w:rsidRPr="00FE222F" w:rsidRDefault="00101636" w:rsidP="00F910DA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E222F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</w:tr>
    </w:tbl>
    <w:p w14:paraId="393B1C7A" w14:textId="77777777" w:rsidR="00F910DA" w:rsidRPr="00FE222F" w:rsidRDefault="00F910DA"/>
    <w:sectPr w:rsidR="00F910DA" w:rsidRPr="00FE222F" w:rsidSect="00F20101">
      <w:pgSz w:w="11906" w:h="16838"/>
      <w:pgMar w:top="737" w:right="1134" w:bottom="28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8560D" w14:textId="77777777" w:rsidR="00534FEB" w:rsidRDefault="00534FEB" w:rsidP="00E075B3">
      <w:r>
        <w:separator/>
      </w:r>
    </w:p>
  </w:endnote>
  <w:endnote w:type="continuationSeparator" w:id="0">
    <w:p w14:paraId="60370F1D" w14:textId="77777777" w:rsidR="00534FEB" w:rsidRDefault="00534FEB" w:rsidP="00E07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E04D9" w14:textId="77777777" w:rsidR="00534FEB" w:rsidRDefault="00534FEB" w:rsidP="00E075B3">
      <w:r>
        <w:separator/>
      </w:r>
    </w:p>
  </w:footnote>
  <w:footnote w:type="continuationSeparator" w:id="0">
    <w:p w14:paraId="4F764CD5" w14:textId="77777777" w:rsidR="00534FEB" w:rsidRDefault="00534FEB" w:rsidP="00E075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0DA"/>
    <w:rsid w:val="00014A13"/>
    <w:rsid w:val="00023B2F"/>
    <w:rsid w:val="00027091"/>
    <w:rsid w:val="00075603"/>
    <w:rsid w:val="000A40E0"/>
    <w:rsid w:val="000A7113"/>
    <w:rsid w:val="000C0C1C"/>
    <w:rsid w:val="000E6B31"/>
    <w:rsid w:val="000E70C6"/>
    <w:rsid w:val="000F0331"/>
    <w:rsid w:val="00101636"/>
    <w:rsid w:val="00146CFB"/>
    <w:rsid w:val="001D1B08"/>
    <w:rsid w:val="001E6528"/>
    <w:rsid w:val="00201401"/>
    <w:rsid w:val="002075D8"/>
    <w:rsid w:val="00281EBE"/>
    <w:rsid w:val="002940B3"/>
    <w:rsid w:val="002A4E59"/>
    <w:rsid w:val="002A747B"/>
    <w:rsid w:val="002B4BBA"/>
    <w:rsid w:val="002C3FCC"/>
    <w:rsid w:val="00311280"/>
    <w:rsid w:val="00350E3C"/>
    <w:rsid w:val="00383317"/>
    <w:rsid w:val="003978A0"/>
    <w:rsid w:val="003B1017"/>
    <w:rsid w:val="003B5C9F"/>
    <w:rsid w:val="003C6338"/>
    <w:rsid w:val="003E2168"/>
    <w:rsid w:val="003F0E95"/>
    <w:rsid w:val="00411A9C"/>
    <w:rsid w:val="0048369E"/>
    <w:rsid w:val="004A43B3"/>
    <w:rsid w:val="004A7C76"/>
    <w:rsid w:val="00534FEB"/>
    <w:rsid w:val="00550393"/>
    <w:rsid w:val="00591111"/>
    <w:rsid w:val="005A005A"/>
    <w:rsid w:val="00634E18"/>
    <w:rsid w:val="0063761D"/>
    <w:rsid w:val="006964A2"/>
    <w:rsid w:val="006E7034"/>
    <w:rsid w:val="00721866"/>
    <w:rsid w:val="007376E1"/>
    <w:rsid w:val="00743A89"/>
    <w:rsid w:val="00793D30"/>
    <w:rsid w:val="00795BA9"/>
    <w:rsid w:val="007B1970"/>
    <w:rsid w:val="007D6BAF"/>
    <w:rsid w:val="0081227E"/>
    <w:rsid w:val="00820D56"/>
    <w:rsid w:val="008B2AD0"/>
    <w:rsid w:val="008B65B7"/>
    <w:rsid w:val="008D7A1A"/>
    <w:rsid w:val="00960896"/>
    <w:rsid w:val="009A1044"/>
    <w:rsid w:val="009A6503"/>
    <w:rsid w:val="009B0E7D"/>
    <w:rsid w:val="009C4FC9"/>
    <w:rsid w:val="009C602B"/>
    <w:rsid w:val="009C671F"/>
    <w:rsid w:val="00A14A70"/>
    <w:rsid w:val="00A408B3"/>
    <w:rsid w:val="00A6393B"/>
    <w:rsid w:val="00AA7835"/>
    <w:rsid w:val="00B036AE"/>
    <w:rsid w:val="00B11A34"/>
    <w:rsid w:val="00B13D71"/>
    <w:rsid w:val="00B44708"/>
    <w:rsid w:val="00B97584"/>
    <w:rsid w:val="00BA5DEA"/>
    <w:rsid w:val="00BF226C"/>
    <w:rsid w:val="00C144CD"/>
    <w:rsid w:val="00C1459F"/>
    <w:rsid w:val="00C60E23"/>
    <w:rsid w:val="00C77DD6"/>
    <w:rsid w:val="00C918DE"/>
    <w:rsid w:val="00CB1969"/>
    <w:rsid w:val="00CE7106"/>
    <w:rsid w:val="00D601CA"/>
    <w:rsid w:val="00D663EE"/>
    <w:rsid w:val="00D91771"/>
    <w:rsid w:val="00DA07D8"/>
    <w:rsid w:val="00DA18FB"/>
    <w:rsid w:val="00DB06DC"/>
    <w:rsid w:val="00DB46E7"/>
    <w:rsid w:val="00DB7236"/>
    <w:rsid w:val="00DE3AD9"/>
    <w:rsid w:val="00E075B3"/>
    <w:rsid w:val="00E3429D"/>
    <w:rsid w:val="00ED007E"/>
    <w:rsid w:val="00F20101"/>
    <w:rsid w:val="00F32C0C"/>
    <w:rsid w:val="00F51CD5"/>
    <w:rsid w:val="00F629E9"/>
    <w:rsid w:val="00F75B68"/>
    <w:rsid w:val="00F77035"/>
    <w:rsid w:val="00F77D62"/>
    <w:rsid w:val="00F83BEF"/>
    <w:rsid w:val="00F910DA"/>
    <w:rsid w:val="00F941F6"/>
    <w:rsid w:val="00F97F54"/>
    <w:rsid w:val="00FE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3B1C45"/>
  <w15:chartTrackingRefBased/>
  <w15:docId w15:val="{F204600A-A151-4636-921B-4345690C7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075B3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rsid w:val="00E075B3"/>
    <w:rPr>
      <w:kern w:val="2"/>
    </w:rPr>
  </w:style>
  <w:style w:type="paragraph" w:styleId="a5">
    <w:name w:val="footer"/>
    <w:basedOn w:val="a"/>
    <w:link w:val="a6"/>
    <w:rsid w:val="00E075B3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rsid w:val="00E075B3"/>
    <w:rPr>
      <w:kern w:val="2"/>
    </w:rPr>
  </w:style>
  <w:style w:type="paragraph" w:styleId="a7">
    <w:name w:val="Balloon Text"/>
    <w:basedOn w:val="a"/>
    <w:link w:val="a8"/>
    <w:rsid w:val="00FE22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FE222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30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</Words>
  <Characters>229</Characters>
  <Application>Microsoft Office Word</Application>
  <DocSecurity>0</DocSecurity>
  <Lines>1</Lines>
  <Paragraphs>1</Paragraphs>
  <ScaleCrop>false</ScaleCrop>
  <Company>THU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投標廠商資格審查表</dc:title>
  <dc:subject/>
  <dc:creator>謝心妤</dc:creator>
  <cp:keywords/>
  <dc:description/>
  <cp:lastModifiedBy>祐明 林</cp:lastModifiedBy>
  <cp:revision>23</cp:revision>
  <cp:lastPrinted>2019-05-29T05:48:00Z</cp:lastPrinted>
  <dcterms:created xsi:type="dcterms:W3CDTF">2018-06-20T02:14:00Z</dcterms:created>
  <dcterms:modified xsi:type="dcterms:W3CDTF">2024-12-04T08:24:00Z</dcterms:modified>
</cp:coreProperties>
</file>